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0"/>
        <w:gridCol w:w="5396"/>
      </w:tblGrid>
      <w:tr w:rsidR="000E6380" w:rsidRPr="00D05C70" w14:paraId="721C82C5" w14:textId="77777777" w:rsidTr="00A54D0C">
        <w:trPr>
          <w:trHeight w:val="503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6639C109" w14:textId="4C01FDF1" w:rsidR="000E6380" w:rsidRPr="00D05C70" w:rsidRDefault="003D6806" w:rsidP="00381842">
            <w:pPr>
              <w:pStyle w:val="TableParagraph"/>
              <w:ind w:left="721" w:right="7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5C70">
              <w:rPr>
                <w:rFonts w:ascii="Arial" w:hAnsi="Arial" w:cs="Arial"/>
                <w:b/>
                <w:sz w:val="18"/>
                <w:szCs w:val="18"/>
              </w:rPr>
              <w:t>DATI IDENTIFICATIVI DEL SEGNALANTE</w:t>
            </w:r>
          </w:p>
          <w:p w14:paraId="50AF5A00" w14:textId="51322669" w:rsidR="000E6380" w:rsidRPr="00D05C70" w:rsidRDefault="00C8221F" w:rsidP="00381842">
            <w:pPr>
              <w:pStyle w:val="TableParagraph"/>
              <w:ind w:left="0" w:right="53" w:firstLine="22"/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D05C7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***Se si vuole che la segnalazione resti ANONIMA non indicare i dati presenti ne</w:t>
            </w:r>
            <w:r w:rsidR="001E4CD3" w:rsidRPr="00D05C7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i campi</w:t>
            </w:r>
            <w:r w:rsidRPr="00D05C7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***</w:t>
            </w:r>
          </w:p>
        </w:tc>
      </w:tr>
      <w:tr w:rsidR="000E6380" w:rsidRPr="00D05C70" w14:paraId="2521E623" w14:textId="77777777" w:rsidTr="001E4CD3">
        <w:trPr>
          <w:trHeight w:hRule="exact" w:val="290"/>
        </w:trPr>
        <w:tc>
          <w:tcPr>
            <w:tcW w:w="4810" w:type="dxa"/>
            <w:vAlign w:val="center"/>
          </w:tcPr>
          <w:p w14:paraId="4AD1B86D" w14:textId="77777777" w:rsidR="000E6380" w:rsidRPr="00D05C70" w:rsidRDefault="00C8221F" w:rsidP="0038184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05C70"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5396" w:type="dxa"/>
            <w:vAlign w:val="center"/>
          </w:tcPr>
          <w:p w14:paraId="6A9D06FC" w14:textId="77777777" w:rsidR="000E6380" w:rsidRPr="00D05C70" w:rsidRDefault="000E6380" w:rsidP="0038184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6380" w:rsidRPr="00D05C70" w14:paraId="56C064EC" w14:textId="77777777" w:rsidTr="001E4CD3">
        <w:trPr>
          <w:trHeight w:hRule="exact" w:val="324"/>
        </w:trPr>
        <w:tc>
          <w:tcPr>
            <w:tcW w:w="4810" w:type="dxa"/>
            <w:vAlign w:val="center"/>
          </w:tcPr>
          <w:p w14:paraId="20869878" w14:textId="77777777" w:rsidR="000E6380" w:rsidRPr="00D05C70" w:rsidRDefault="00C8221F" w:rsidP="0038184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05C70">
              <w:rPr>
                <w:rFonts w:ascii="Arial" w:hAnsi="Arial" w:cs="Arial"/>
                <w:sz w:val="18"/>
                <w:szCs w:val="18"/>
              </w:rPr>
              <w:t>Denominazione società</w:t>
            </w:r>
          </w:p>
        </w:tc>
        <w:tc>
          <w:tcPr>
            <w:tcW w:w="5396" w:type="dxa"/>
            <w:vAlign w:val="center"/>
          </w:tcPr>
          <w:p w14:paraId="6693FF92" w14:textId="77777777" w:rsidR="000E6380" w:rsidRPr="00D05C70" w:rsidRDefault="000E6380" w:rsidP="0038184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6380" w:rsidRPr="00D05C70" w14:paraId="73BF4C0D" w14:textId="77777777" w:rsidTr="001E4CD3">
        <w:trPr>
          <w:trHeight w:hRule="exact" w:val="284"/>
        </w:trPr>
        <w:tc>
          <w:tcPr>
            <w:tcW w:w="4810" w:type="dxa"/>
            <w:vAlign w:val="center"/>
          </w:tcPr>
          <w:p w14:paraId="2DEC8641" w14:textId="77777777" w:rsidR="000E6380" w:rsidRPr="00D05C70" w:rsidRDefault="00C8221F" w:rsidP="0038184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05C70">
              <w:rPr>
                <w:rFonts w:ascii="Arial" w:hAnsi="Arial" w:cs="Arial"/>
                <w:sz w:val="18"/>
                <w:szCs w:val="18"/>
              </w:rPr>
              <w:t>Occupazione/funzione</w:t>
            </w:r>
          </w:p>
        </w:tc>
        <w:tc>
          <w:tcPr>
            <w:tcW w:w="5396" w:type="dxa"/>
            <w:vAlign w:val="center"/>
          </w:tcPr>
          <w:p w14:paraId="65E74141" w14:textId="77777777" w:rsidR="000E6380" w:rsidRPr="00D05C70" w:rsidRDefault="000E6380" w:rsidP="0038184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6380" w:rsidRPr="00D05C70" w14:paraId="3469719C" w14:textId="77777777" w:rsidTr="001E4CD3">
        <w:trPr>
          <w:trHeight w:hRule="exact" w:val="266"/>
        </w:trPr>
        <w:tc>
          <w:tcPr>
            <w:tcW w:w="4810" w:type="dxa"/>
            <w:vAlign w:val="center"/>
          </w:tcPr>
          <w:p w14:paraId="0CD58F14" w14:textId="77777777" w:rsidR="000E6380" w:rsidRPr="00D05C70" w:rsidRDefault="00C8221F" w:rsidP="0038184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05C70">
              <w:rPr>
                <w:rFonts w:ascii="Arial" w:hAnsi="Arial" w:cs="Arial"/>
                <w:sz w:val="18"/>
                <w:szCs w:val="18"/>
              </w:rPr>
              <w:t>Telefono</w:t>
            </w:r>
          </w:p>
        </w:tc>
        <w:tc>
          <w:tcPr>
            <w:tcW w:w="5396" w:type="dxa"/>
            <w:vAlign w:val="center"/>
          </w:tcPr>
          <w:p w14:paraId="77DEAB95" w14:textId="77777777" w:rsidR="000E6380" w:rsidRPr="00D05C70" w:rsidRDefault="000E6380" w:rsidP="0038184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6380" w:rsidRPr="00D05C70" w14:paraId="7D8AAF98" w14:textId="77777777" w:rsidTr="001E4CD3">
        <w:trPr>
          <w:trHeight w:hRule="exact" w:val="243"/>
        </w:trPr>
        <w:tc>
          <w:tcPr>
            <w:tcW w:w="4810" w:type="dxa"/>
            <w:vAlign w:val="center"/>
          </w:tcPr>
          <w:p w14:paraId="4C383886" w14:textId="77777777" w:rsidR="000E6380" w:rsidRPr="00D05C70" w:rsidRDefault="00C8221F" w:rsidP="00381842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D05C70">
              <w:rPr>
                <w:rFonts w:ascii="Arial" w:hAnsi="Arial" w:cs="Arial"/>
                <w:sz w:val="18"/>
                <w:szCs w:val="18"/>
              </w:rPr>
              <w:t>E</w:t>
            </w:r>
            <w:r w:rsidRPr="00D05C70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D05C70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5396" w:type="dxa"/>
            <w:vAlign w:val="center"/>
          </w:tcPr>
          <w:p w14:paraId="23DD5821" w14:textId="77777777" w:rsidR="000E6380" w:rsidRPr="00D05C70" w:rsidRDefault="000E6380" w:rsidP="00381842">
            <w:pPr>
              <w:pStyle w:val="Table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27A2" w:rsidRPr="00D05C70" w14:paraId="0E9D69B5" w14:textId="77777777" w:rsidTr="00A54D0C">
        <w:trPr>
          <w:trHeight w:hRule="exact" w:val="338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1404938E" w14:textId="33F2649D" w:rsidR="003427A2" w:rsidRPr="00D05C70" w:rsidRDefault="003D6806" w:rsidP="00381842">
            <w:pPr>
              <w:pStyle w:val="Table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05C70">
              <w:rPr>
                <w:rFonts w:ascii="Arial" w:hAnsi="Arial" w:cs="Arial"/>
                <w:b/>
                <w:sz w:val="18"/>
                <w:szCs w:val="18"/>
              </w:rPr>
              <w:t>SEGNALAZIONE</w:t>
            </w:r>
            <w:r w:rsidR="001E4CD3" w:rsidRPr="00D05C70">
              <w:rPr>
                <w:rFonts w:ascii="Arial" w:hAnsi="Arial" w:cs="Arial"/>
                <w:b/>
                <w:sz w:val="18"/>
                <w:szCs w:val="18"/>
              </w:rPr>
              <w:t xml:space="preserve">  il</w:t>
            </w:r>
            <w:proofErr w:type="gramEnd"/>
            <w:r w:rsidR="001E4CD3" w:rsidRPr="00D05C70">
              <w:rPr>
                <w:rFonts w:ascii="Arial" w:hAnsi="Arial" w:cs="Arial"/>
                <w:b/>
                <w:sz w:val="18"/>
                <w:szCs w:val="18"/>
              </w:rPr>
              <w:t xml:space="preserve"> fatto è riferibile a:</w:t>
            </w:r>
          </w:p>
        </w:tc>
      </w:tr>
      <w:tr w:rsidR="001E4CD3" w:rsidRPr="00D05C70" w14:paraId="2AD21C27" w14:textId="77777777" w:rsidTr="001E4CD3">
        <w:trPr>
          <w:trHeight w:hRule="exact" w:val="288"/>
        </w:trPr>
        <w:tc>
          <w:tcPr>
            <w:tcW w:w="4810" w:type="dxa"/>
            <w:vAlign w:val="center"/>
          </w:tcPr>
          <w:p w14:paraId="0A882784" w14:textId="60A50233" w:rsidR="001E4CD3" w:rsidRPr="00D05C70" w:rsidRDefault="001E4CD3" w:rsidP="00381842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D05C70">
              <w:rPr>
                <w:rFonts w:ascii="Arial" w:hAnsi="Arial" w:cs="Arial"/>
                <w:sz w:val="18"/>
                <w:szCs w:val="18"/>
              </w:rPr>
              <w:t>Data e Luogo dell’evento</w:t>
            </w:r>
          </w:p>
        </w:tc>
        <w:tc>
          <w:tcPr>
            <w:tcW w:w="5396" w:type="dxa"/>
            <w:vAlign w:val="center"/>
          </w:tcPr>
          <w:p w14:paraId="2460A622" w14:textId="77777777" w:rsidR="001E4CD3" w:rsidRPr="00D05C70" w:rsidRDefault="001E4CD3" w:rsidP="00381842">
            <w:pPr>
              <w:pStyle w:val="TableParagraph"/>
              <w:ind w:left="8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4CD3" w:rsidRPr="00D05C70" w14:paraId="6BD5D1DC" w14:textId="77777777" w:rsidTr="001E4CD3">
        <w:trPr>
          <w:trHeight w:hRule="exact" w:val="282"/>
        </w:trPr>
        <w:tc>
          <w:tcPr>
            <w:tcW w:w="4810" w:type="dxa"/>
            <w:vAlign w:val="center"/>
          </w:tcPr>
          <w:p w14:paraId="1580CEF2" w14:textId="1CF9B07E" w:rsidR="001E4CD3" w:rsidRPr="00D05C70" w:rsidRDefault="001E4CD3" w:rsidP="00381842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D05C70">
              <w:rPr>
                <w:rFonts w:ascii="Arial" w:hAnsi="Arial" w:cs="Arial"/>
                <w:sz w:val="18"/>
                <w:szCs w:val="18"/>
              </w:rPr>
              <w:t>Soggetto/i che ha commesso il fatto</w:t>
            </w:r>
          </w:p>
        </w:tc>
        <w:tc>
          <w:tcPr>
            <w:tcW w:w="5396" w:type="dxa"/>
          </w:tcPr>
          <w:p w14:paraId="098FC719" w14:textId="77777777" w:rsidR="001E4CD3" w:rsidRPr="00D05C70" w:rsidRDefault="001E4CD3" w:rsidP="00381842">
            <w:pPr>
              <w:pStyle w:val="TableParagraph"/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4CD3" w:rsidRPr="00D05C70" w14:paraId="088FF4A5" w14:textId="77777777" w:rsidTr="001E4CD3">
        <w:trPr>
          <w:trHeight w:hRule="exact" w:val="271"/>
        </w:trPr>
        <w:tc>
          <w:tcPr>
            <w:tcW w:w="4810" w:type="dxa"/>
            <w:vAlign w:val="center"/>
          </w:tcPr>
          <w:p w14:paraId="7F418481" w14:textId="31F48AB8" w:rsidR="001E4CD3" w:rsidRPr="00D05C70" w:rsidRDefault="001E4CD3" w:rsidP="00381842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D05C70">
              <w:rPr>
                <w:rFonts w:ascii="Arial" w:hAnsi="Arial" w:cs="Arial"/>
                <w:sz w:val="18"/>
                <w:szCs w:val="18"/>
              </w:rPr>
              <w:t>Area/funzione aziendale</w:t>
            </w:r>
          </w:p>
        </w:tc>
        <w:tc>
          <w:tcPr>
            <w:tcW w:w="5396" w:type="dxa"/>
          </w:tcPr>
          <w:p w14:paraId="0F855163" w14:textId="77777777" w:rsidR="001E4CD3" w:rsidRPr="00D05C70" w:rsidRDefault="001E4CD3" w:rsidP="00381842">
            <w:pPr>
              <w:pStyle w:val="TableParagraph"/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4CD3" w:rsidRPr="00D05C70" w14:paraId="65186A35" w14:textId="77777777" w:rsidTr="001E4CD3">
        <w:trPr>
          <w:trHeight w:hRule="exact" w:val="355"/>
        </w:trPr>
        <w:tc>
          <w:tcPr>
            <w:tcW w:w="4810" w:type="dxa"/>
            <w:vAlign w:val="center"/>
          </w:tcPr>
          <w:p w14:paraId="71CDB286" w14:textId="0D7A907C" w:rsidR="001E4CD3" w:rsidRPr="00D05C70" w:rsidRDefault="001E4CD3" w:rsidP="00381842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D05C70">
              <w:rPr>
                <w:rFonts w:ascii="Arial" w:hAnsi="Arial" w:cs="Arial"/>
                <w:sz w:val="18"/>
                <w:szCs w:val="18"/>
              </w:rPr>
              <w:t>Eventuali soggetti privati coinvolti</w:t>
            </w:r>
          </w:p>
        </w:tc>
        <w:tc>
          <w:tcPr>
            <w:tcW w:w="5396" w:type="dxa"/>
          </w:tcPr>
          <w:p w14:paraId="7B46C59F" w14:textId="77777777" w:rsidR="001E4CD3" w:rsidRPr="00D05C70" w:rsidRDefault="001E4CD3" w:rsidP="00381842">
            <w:pPr>
              <w:pStyle w:val="TableParagraph"/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4CD3" w:rsidRPr="00D05C70" w14:paraId="762774B4" w14:textId="77777777" w:rsidTr="001E4CD3">
        <w:trPr>
          <w:trHeight w:hRule="exact" w:val="343"/>
        </w:trPr>
        <w:tc>
          <w:tcPr>
            <w:tcW w:w="4810" w:type="dxa"/>
            <w:vAlign w:val="center"/>
          </w:tcPr>
          <w:p w14:paraId="4F25BDF9" w14:textId="32059E25" w:rsidR="001E4CD3" w:rsidRPr="00D05C70" w:rsidRDefault="001E4CD3" w:rsidP="00381842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D05C70">
              <w:rPr>
                <w:rFonts w:ascii="Arial" w:hAnsi="Arial" w:cs="Arial"/>
                <w:sz w:val="18"/>
                <w:szCs w:val="18"/>
              </w:rPr>
              <w:t>Eventuali imprese coinvolte</w:t>
            </w:r>
          </w:p>
        </w:tc>
        <w:tc>
          <w:tcPr>
            <w:tcW w:w="5396" w:type="dxa"/>
          </w:tcPr>
          <w:p w14:paraId="75F5EA39" w14:textId="77777777" w:rsidR="001E4CD3" w:rsidRPr="00D05C70" w:rsidRDefault="001E4CD3" w:rsidP="00381842">
            <w:pPr>
              <w:pStyle w:val="TableParagraph"/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4CD3" w:rsidRPr="00D05C70" w14:paraId="627396F4" w14:textId="77777777" w:rsidTr="001E4CD3">
        <w:trPr>
          <w:trHeight w:hRule="exact" w:val="308"/>
        </w:trPr>
        <w:tc>
          <w:tcPr>
            <w:tcW w:w="4810" w:type="dxa"/>
            <w:vAlign w:val="center"/>
          </w:tcPr>
          <w:p w14:paraId="3643F837" w14:textId="1C90B4A8" w:rsidR="001E4CD3" w:rsidRPr="00D05C70" w:rsidRDefault="001E4CD3" w:rsidP="00381842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D05C70">
              <w:rPr>
                <w:rFonts w:ascii="Arial" w:hAnsi="Arial" w:cs="Arial"/>
                <w:sz w:val="18"/>
                <w:szCs w:val="18"/>
              </w:rPr>
              <w:t>Eventuali pubblici ufficiali o p.a. Coinvolti</w:t>
            </w:r>
          </w:p>
        </w:tc>
        <w:tc>
          <w:tcPr>
            <w:tcW w:w="5396" w:type="dxa"/>
          </w:tcPr>
          <w:p w14:paraId="689620C2" w14:textId="77777777" w:rsidR="001E4CD3" w:rsidRPr="00D05C70" w:rsidRDefault="001E4CD3" w:rsidP="00381842">
            <w:pPr>
              <w:pStyle w:val="TableParagraph"/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4CD3" w:rsidRPr="00D05C70" w14:paraId="1725935E" w14:textId="77777777" w:rsidTr="001E4CD3">
        <w:trPr>
          <w:trHeight w:hRule="exact" w:val="286"/>
        </w:trPr>
        <w:tc>
          <w:tcPr>
            <w:tcW w:w="4810" w:type="dxa"/>
            <w:vAlign w:val="center"/>
          </w:tcPr>
          <w:p w14:paraId="30CDA0A7" w14:textId="766F41E2" w:rsidR="001E4CD3" w:rsidRPr="00D05C70" w:rsidRDefault="001E4CD3" w:rsidP="00381842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D05C70">
              <w:rPr>
                <w:rFonts w:ascii="Arial" w:hAnsi="Arial" w:cs="Arial"/>
                <w:sz w:val="18"/>
                <w:szCs w:val="18"/>
              </w:rPr>
              <w:t>Modalità con cui è venuto a conoscenza del fatto</w:t>
            </w:r>
          </w:p>
        </w:tc>
        <w:tc>
          <w:tcPr>
            <w:tcW w:w="5396" w:type="dxa"/>
          </w:tcPr>
          <w:p w14:paraId="5B98FCC2" w14:textId="77777777" w:rsidR="001E4CD3" w:rsidRPr="00D05C70" w:rsidRDefault="001E4CD3" w:rsidP="00381842">
            <w:pPr>
              <w:pStyle w:val="TableParagraph"/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4CD3" w:rsidRPr="00D05C70" w14:paraId="0B394C5E" w14:textId="77777777" w:rsidTr="001E4CD3">
        <w:trPr>
          <w:trHeight w:hRule="exact" w:val="532"/>
        </w:trPr>
        <w:tc>
          <w:tcPr>
            <w:tcW w:w="4810" w:type="dxa"/>
            <w:vAlign w:val="center"/>
          </w:tcPr>
          <w:p w14:paraId="253F656D" w14:textId="77777777" w:rsidR="001E4CD3" w:rsidRPr="00D05C70" w:rsidRDefault="001E4CD3" w:rsidP="00381842">
            <w:pPr>
              <w:pStyle w:val="TableParagraph"/>
              <w:rPr>
                <w:rFonts w:ascii="Arial" w:hAnsi="Arial" w:cs="Arial"/>
                <w:w w:val="90"/>
                <w:sz w:val="18"/>
                <w:szCs w:val="18"/>
              </w:rPr>
            </w:pPr>
            <w:r w:rsidRPr="00D05C70">
              <w:rPr>
                <w:rFonts w:ascii="Arial" w:hAnsi="Arial" w:cs="Arial"/>
                <w:sz w:val="18"/>
                <w:szCs w:val="18"/>
              </w:rPr>
              <w:t xml:space="preserve">Eventuali altri soggetti che possono </w:t>
            </w:r>
            <w:r w:rsidRPr="00D05C70">
              <w:rPr>
                <w:rFonts w:ascii="Arial" w:hAnsi="Arial" w:cs="Arial"/>
                <w:w w:val="90"/>
                <w:sz w:val="18"/>
                <w:szCs w:val="18"/>
              </w:rPr>
              <w:t xml:space="preserve">riferire sul fatto </w:t>
            </w:r>
          </w:p>
          <w:p w14:paraId="4FAC1F56" w14:textId="0C22D6D9" w:rsidR="001E4CD3" w:rsidRPr="00D05C70" w:rsidRDefault="001E4CD3" w:rsidP="00381842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D05C70">
              <w:rPr>
                <w:rFonts w:ascii="Arial" w:hAnsi="Arial" w:cs="Arial"/>
                <w:w w:val="90"/>
                <w:sz w:val="18"/>
                <w:szCs w:val="18"/>
              </w:rPr>
              <w:t xml:space="preserve">(nome, cognome, </w:t>
            </w:r>
            <w:r w:rsidRPr="00D05C70">
              <w:rPr>
                <w:rFonts w:ascii="Arial" w:hAnsi="Arial" w:cs="Arial"/>
                <w:sz w:val="18"/>
                <w:szCs w:val="18"/>
              </w:rPr>
              <w:t>qualifica, recapiti)</w:t>
            </w:r>
          </w:p>
        </w:tc>
        <w:tc>
          <w:tcPr>
            <w:tcW w:w="5396" w:type="dxa"/>
          </w:tcPr>
          <w:p w14:paraId="193B18F6" w14:textId="77777777" w:rsidR="001E4CD3" w:rsidRPr="00D05C70" w:rsidRDefault="001E4CD3" w:rsidP="00381842">
            <w:pPr>
              <w:pStyle w:val="TableParagraph"/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4CD3" w:rsidRPr="00D05C70" w14:paraId="1F67196D" w14:textId="77777777" w:rsidTr="001E4CD3">
        <w:trPr>
          <w:trHeight w:hRule="exact" w:val="301"/>
        </w:trPr>
        <w:tc>
          <w:tcPr>
            <w:tcW w:w="4810" w:type="dxa"/>
            <w:vAlign w:val="center"/>
          </w:tcPr>
          <w:p w14:paraId="7E0E7F94" w14:textId="1EA305BC" w:rsidR="001E4CD3" w:rsidRPr="00D05C70" w:rsidRDefault="001E4CD3" w:rsidP="00381842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D05C70">
              <w:rPr>
                <w:rFonts w:ascii="Arial" w:hAnsi="Arial" w:cs="Arial"/>
                <w:sz w:val="18"/>
                <w:szCs w:val="18"/>
              </w:rPr>
              <w:t xml:space="preserve">Ammontare del pagamento o </w:t>
            </w:r>
            <w:proofErr w:type="spellStart"/>
            <w:r w:rsidRPr="00D05C70">
              <w:rPr>
                <w:rFonts w:ascii="Arial" w:hAnsi="Arial" w:cs="Arial"/>
                <w:sz w:val="18"/>
                <w:szCs w:val="18"/>
              </w:rPr>
              <w:t>altra</w:t>
            </w:r>
            <w:proofErr w:type="spellEnd"/>
            <w:r w:rsidRPr="00D05C70">
              <w:rPr>
                <w:rFonts w:ascii="Arial" w:hAnsi="Arial" w:cs="Arial"/>
                <w:sz w:val="18"/>
                <w:szCs w:val="18"/>
              </w:rPr>
              <w:t xml:space="preserve"> utilità/beneficio</w:t>
            </w:r>
          </w:p>
        </w:tc>
        <w:tc>
          <w:tcPr>
            <w:tcW w:w="5396" w:type="dxa"/>
          </w:tcPr>
          <w:p w14:paraId="0D415BB0" w14:textId="77777777" w:rsidR="001E4CD3" w:rsidRPr="00D05C70" w:rsidRDefault="001E4CD3" w:rsidP="00381842">
            <w:pPr>
              <w:pStyle w:val="TableParagraph"/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4CD3" w:rsidRPr="00D05C70" w14:paraId="310F20BA" w14:textId="77777777" w:rsidTr="001E4CD3">
        <w:trPr>
          <w:trHeight w:hRule="exact" w:val="323"/>
        </w:trPr>
        <w:tc>
          <w:tcPr>
            <w:tcW w:w="4810" w:type="dxa"/>
            <w:tcBorders>
              <w:bottom w:val="single" w:sz="4" w:space="0" w:color="auto"/>
            </w:tcBorders>
            <w:vAlign w:val="center"/>
          </w:tcPr>
          <w:p w14:paraId="054C18FB" w14:textId="7222949D" w:rsidR="001E4CD3" w:rsidRPr="00D05C70" w:rsidRDefault="001E4CD3" w:rsidP="00381842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D05C70">
              <w:rPr>
                <w:rFonts w:ascii="Arial" w:hAnsi="Arial" w:cs="Arial"/>
                <w:sz w:val="18"/>
                <w:szCs w:val="18"/>
              </w:rPr>
              <w:t>Circostanze oggettive di violenza o minaccia</w:t>
            </w:r>
          </w:p>
        </w:tc>
        <w:tc>
          <w:tcPr>
            <w:tcW w:w="5396" w:type="dxa"/>
          </w:tcPr>
          <w:p w14:paraId="5366FD45" w14:textId="77777777" w:rsidR="001E4CD3" w:rsidRPr="00D05C70" w:rsidRDefault="001E4CD3" w:rsidP="00381842">
            <w:pPr>
              <w:pStyle w:val="TableParagraph"/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E4CD3" w:rsidRPr="00D05C70" w14:paraId="65031823" w14:textId="77777777" w:rsidTr="0012754D">
        <w:trPr>
          <w:trHeight w:hRule="exact" w:val="259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6DE83" w14:textId="360D231A" w:rsidR="001E4CD3" w:rsidRPr="00D05C70" w:rsidRDefault="001E4CD3" w:rsidP="00381842">
            <w:pPr>
              <w:pStyle w:val="TableParagraph"/>
              <w:ind w:left="8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5C70">
              <w:rPr>
                <w:rFonts w:ascii="Arial" w:hAnsi="Arial" w:cs="Arial"/>
                <w:b/>
                <w:sz w:val="18"/>
                <w:szCs w:val="18"/>
              </w:rPr>
              <w:t>DESCRIZIONE ESTESA E DETTAGLIATA DEL</w:t>
            </w:r>
            <w:r w:rsidR="0008003B" w:rsidRPr="00D05C70">
              <w:rPr>
                <w:rFonts w:ascii="Arial" w:hAnsi="Arial" w:cs="Arial"/>
                <w:b/>
                <w:sz w:val="18"/>
                <w:szCs w:val="18"/>
              </w:rPr>
              <w:t>/DEI FATTO/I</w:t>
            </w:r>
          </w:p>
        </w:tc>
      </w:tr>
      <w:tr w:rsidR="001E4CD3" w:rsidRPr="00D05C70" w14:paraId="18ED3BFD" w14:textId="77777777" w:rsidTr="00EC5003">
        <w:trPr>
          <w:trHeight w:hRule="exact" w:val="1718"/>
        </w:trPr>
        <w:tc>
          <w:tcPr>
            <w:tcW w:w="10206" w:type="dxa"/>
            <w:gridSpan w:val="2"/>
          </w:tcPr>
          <w:p w14:paraId="6B00CE0A" w14:textId="5313A6AB" w:rsidR="001E4CD3" w:rsidRPr="00D05C70" w:rsidRDefault="001E4CD3" w:rsidP="00381842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D05C70">
              <w:rPr>
                <w:rFonts w:ascii="Arial" w:hAnsi="Arial" w:cs="Arial"/>
                <w:sz w:val="18"/>
                <w:szCs w:val="18"/>
              </w:rPr>
              <w:t>Descrizione:</w:t>
            </w:r>
          </w:p>
        </w:tc>
      </w:tr>
      <w:tr w:rsidR="001E4CD3" w:rsidRPr="00D05C70" w14:paraId="68A4004D" w14:textId="77777777" w:rsidTr="0012754D">
        <w:trPr>
          <w:trHeight w:hRule="exact" w:val="258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14:paraId="26F6E460" w14:textId="3D170BD3" w:rsidR="001E4CD3" w:rsidRPr="00D05C70" w:rsidRDefault="001E4CD3" w:rsidP="00381842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5C70">
              <w:rPr>
                <w:rFonts w:ascii="Arial" w:hAnsi="Arial" w:cs="Arial"/>
                <w:b/>
                <w:sz w:val="18"/>
                <w:szCs w:val="18"/>
              </w:rPr>
              <w:t>CAUSA DELL’ILLECITO</w:t>
            </w:r>
            <w:r w:rsidR="007630C0" w:rsidRPr="00D05C70">
              <w:rPr>
                <w:rFonts w:ascii="Arial" w:hAnsi="Arial" w:cs="Arial"/>
                <w:b/>
                <w:sz w:val="18"/>
                <w:szCs w:val="18"/>
              </w:rPr>
              <w:t xml:space="preserve"> Il fatto è illecito a mio avviso perché (barrare una o più caselle):</w:t>
            </w:r>
          </w:p>
        </w:tc>
      </w:tr>
      <w:tr w:rsidR="007630C0" w:rsidRPr="00D05C70" w14:paraId="5442F599" w14:textId="261878CA" w:rsidTr="00EC5003">
        <w:trPr>
          <w:trHeight w:val="1428"/>
        </w:trPr>
        <w:tc>
          <w:tcPr>
            <w:tcW w:w="4810" w:type="dxa"/>
            <w:tcBorders>
              <w:right w:val="nil"/>
            </w:tcBorders>
            <w:vAlign w:val="center"/>
          </w:tcPr>
          <w:p w14:paraId="5D3F5E74" w14:textId="77777777" w:rsidR="007630C0" w:rsidRPr="00D05C70" w:rsidRDefault="007630C0" w:rsidP="00381842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D05C70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D05C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5C70">
              <w:rPr>
                <w:rFonts w:ascii="Arial" w:hAnsi="Arial" w:cs="Arial"/>
                <w:sz w:val="18"/>
                <w:szCs w:val="18"/>
              </w:rPr>
              <w:t>È penalmente rilevante</w:t>
            </w:r>
          </w:p>
          <w:p w14:paraId="2068FD16" w14:textId="77777777" w:rsidR="007630C0" w:rsidRPr="00D05C70" w:rsidRDefault="007630C0" w:rsidP="00381842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D05C70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D05C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5C70">
              <w:rPr>
                <w:rFonts w:ascii="Arial" w:hAnsi="Arial" w:cs="Arial"/>
                <w:sz w:val="18"/>
                <w:szCs w:val="18"/>
              </w:rPr>
              <w:t>Viola la Politica o altre disposizioni sanzionabili in via disciplinare</w:t>
            </w:r>
          </w:p>
          <w:p w14:paraId="4304FDC0" w14:textId="77777777" w:rsidR="007630C0" w:rsidRPr="00D05C70" w:rsidRDefault="007630C0" w:rsidP="00381842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D05C70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D05C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5C70">
              <w:rPr>
                <w:rFonts w:ascii="Arial" w:hAnsi="Arial" w:cs="Arial"/>
                <w:sz w:val="18"/>
                <w:szCs w:val="18"/>
              </w:rPr>
              <w:t>Arreca un danno patrimoniale all’Organizzazione</w:t>
            </w:r>
          </w:p>
          <w:p w14:paraId="5FA190F5" w14:textId="49246289" w:rsidR="007630C0" w:rsidRPr="00D05C70" w:rsidRDefault="007630C0" w:rsidP="00381842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D05C70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D05C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5C70">
              <w:rPr>
                <w:rFonts w:ascii="Arial" w:hAnsi="Arial" w:cs="Arial"/>
                <w:sz w:val="18"/>
                <w:szCs w:val="18"/>
              </w:rPr>
              <w:t>Arreca un danno di immagine all’Organizzazione</w:t>
            </w:r>
          </w:p>
        </w:tc>
        <w:tc>
          <w:tcPr>
            <w:tcW w:w="5396" w:type="dxa"/>
            <w:tcBorders>
              <w:left w:val="nil"/>
            </w:tcBorders>
            <w:vAlign w:val="center"/>
          </w:tcPr>
          <w:p w14:paraId="4A4A64BD" w14:textId="77777777" w:rsidR="007630C0" w:rsidRPr="00D05C70" w:rsidRDefault="007630C0" w:rsidP="00381842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D05C70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D05C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5C70">
              <w:rPr>
                <w:rFonts w:ascii="Arial" w:hAnsi="Arial" w:cs="Arial"/>
                <w:sz w:val="18"/>
                <w:szCs w:val="18"/>
              </w:rPr>
              <w:t>Viola le norme ambientali e di sicurezza sul lavoro</w:t>
            </w:r>
          </w:p>
          <w:p w14:paraId="23077C3B" w14:textId="77777777" w:rsidR="007630C0" w:rsidRPr="00D05C70" w:rsidRDefault="007630C0" w:rsidP="00381842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D05C70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D05C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5C70">
              <w:rPr>
                <w:rFonts w:ascii="Arial" w:hAnsi="Arial" w:cs="Arial"/>
                <w:sz w:val="18"/>
                <w:szCs w:val="18"/>
              </w:rPr>
              <w:t>Costituisce un caso di malagestione delle risorse</w:t>
            </w:r>
          </w:p>
          <w:p w14:paraId="7135A78A" w14:textId="77777777" w:rsidR="007630C0" w:rsidRPr="00D05C70" w:rsidRDefault="007630C0" w:rsidP="00381842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r w:rsidRPr="00D05C70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D05C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5C70">
              <w:rPr>
                <w:rFonts w:ascii="Arial" w:hAnsi="Arial" w:cs="Arial"/>
                <w:sz w:val="18"/>
                <w:szCs w:val="18"/>
              </w:rPr>
              <w:t>Comporta una discriminazione nei confronti del segnalante</w:t>
            </w:r>
          </w:p>
          <w:p w14:paraId="13DE9223" w14:textId="32695D9B" w:rsidR="007630C0" w:rsidRPr="00D05C70" w:rsidRDefault="007630C0" w:rsidP="00381842">
            <w:pPr>
              <w:pStyle w:val="TableParagraph"/>
              <w:ind w:left="86"/>
              <w:rPr>
                <w:rFonts w:ascii="Arial" w:hAnsi="Arial" w:cs="Arial"/>
                <w:b/>
                <w:sz w:val="18"/>
                <w:szCs w:val="18"/>
              </w:rPr>
            </w:pPr>
            <w:r w:rsidRPr="00D05C70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  <w:r w:rsidRPr="00D05C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05C70">
              <w:rPr>
                <w:rFonts w:ascii="Arial" w:hAnsi="Arial" w:cs="Arial"/>
                <w:sz w:val="18"/>
                <w:szCs w:val="18"/>
              </w:rPr>
              <w:t>Altro, specificare</w:t>
            </w:r>
          </w:p>
        </w:tc>
      </w:tr>
      <w:tr w:rsidR="007630C0" w:rsidRPr="00D05C70" w14:paraId="28A060D7" w14:textId="77777777" w:rsidTr="00EC5003">
        <w:trPr>
          <w:trHeight w:hRule="exact" w:val="718"/>
        </w:trPr>
        <w:tc>
          <w:tcPr>
            <w:tcW w:w="10206" w:type="dxa"/>
            <w:gridSpan w:val="2"/>
          </w:tcPr>
          <w:p w14:paraId="4781F367" w14:textId="77777777" w:rsidR="007630C0" w:rsidRPr="00D05C70" w:rsidRDefault="007630C0" w:rsidP="0038184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D05C70">
              <w:rPr>
                <w:rFonts w:ascii="Arial" w:hAnsi="Arial" w:cs="Arial"/>
                <w:sz w:val="18"/>
                <w:szCs w:val="18"/>
              </w:rPr>
              <w:t>Allegare, oltre al presente modulo, l'eventuale documentazione a supporto della segnalazione.</w:t>
            </w:r>
          </w:p>
          <w:p w14:paraId="5100D962" w14:textId="54E1FCD9" w:rsidR="007630C0" w:rsidRPr="00D05C70" w:rsidRDefault="007630C0" w:rsidP="0038184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D05C70">
              <w:rPr>
                <w:rFonts w:ascii="Arial" w:hAnsi="Arial" w:cs="Arial"/>
                <w:sz w:val="18"/>
                <w:szCs w:val="18"/>
              </w:rPr>
              <w:t>Documentazione allegata:</w:t>
            </w:r>
          </w:p>
        </w:tc>
      </w:tr>
      <w:tr w:rsidR="00381842" w:rsidRPr="00D05C70" w14:paraId="292B5D65" w14:textId="77777777" w:rsidTr="00381842">
        <w:trPr>
          <w:trHeight w:hRule="exact" w:val="1844"/>
        </w:trPr>
        <w:tc>
          <w:tcPr>
            <w:tcW w:w="10206" w:type="dxa"/>
            <w:gridSpan w:val="2"/>
          </w:tcPr>
          <w:p w14:paraId="29BEDE50" w14:textId="77777777" w:rsidR="00381842" w:rsidRPr="00D05C70" w:rsidRDefault="00381842" w:rsidP="0038184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D05C70">
              <w:rPr>
                <w:rFonts w:ascii="Arial" w:hAnsi="Arial" w:cs="Arial"/>
                <w:sz w:val="18"/>
                <w:szCs w:val="18"/>
              </w:rPr>
              <w:t>Ai sensi e per gli effetti dell'art. 76 del D.P.R. 445/2000, il sottoscritto dichiara:</w:t>
            </w:r>
          </w:p>
          <w:p w14:paraId="1A635CE9" w14:textId="77777777" w:rsidR="00381842" w:rsidRPr="00D05C70" w:rsidRDefault="00381842" w:rsidP="0038184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D05C70">
              <w:rPr>
                <w:rFonts w:ascii="Arial" w:hAnsi="Arial" w:cs="Arial"/>
                <w:sz w:val="18"/>
                <w:szCs w:val="18"/>
              </w:rPr>
              <w:t>•</w:t>
            </w:r>
            <w:r w:rsidRPr="00D05C70">
              <w:rPr>
                <w:rFonts w:ascii="Arial" w:hAnsi="Arial" w:cs="Arial"/>
                <w:sz w:val="18"/>
                <w:szCs w:val="18"/>
              </w:rPr>
              <w:tab/>
              <w:t>di essere consapevole delle responsabilità e delle conseguenze civili e penali previste in caso di dichiarazioni mendaci e/o formazione o uso di atti falsi;</w:t>
            </w:r>
          </w:p>
          <w:p w14:paraId="70F012CF" w14:textId="77777777" w:rsidR="00381842" w:rsidRPr="00D05C70" w:rsidRDefault="00381842" w:rsidP="0038184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D05C70">
              <w:rPr>
                <w:rFonts w:ascii="Arial" w:hAnsi="Arial" w:cs="Arial"/>
                <w:sz w:val="18"/>
                <w:szCs w:val="18"/>
              </w:rPr>
              <w:t>•</w:t>
            </w:r>
            <w:r w:rsidRPr="00D05C70">
              <w:rPr>
                <w:rFonts w:ascii="Arial" w:hAnsi="Arial" w:cs="Arial"/>
                <w:sz w:val="18"/>
                <w:szCs w:val="18"/>
              </w:rPr>
              <w:tab/>
              <w:t xml:space="preserve">che le informazioni presenti nella segnalazione sono corrispondenti al vero </w:t>
            </w:r>
          </w:p>
          <w:p w14:paraId="450E89EF" w14:textId="6E8B187E" w:rsidR="00381842" w:rsidRPr="00D05C70" w:rsidRDefault="00381842" w:rsidP="0038184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59CE5DAE" w14:textId="1AA9E518" w:rsidR="00381842" w:rsidRPr="00D05C70" w:rsidRDefault="00381842" w:rsidP="0038184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D05C70">
              <w:rPr>
                <w:rFonts w:ascii="Arial" w:hAnsi="Arial" w:cs="Arial"/>
                <w:sz w:val="18"/>
                <w:szCs w:val="18"/>
              </w:rPr>
              <w:t>Data e luogo____________________________</w:t>
            </w:r>
            <w:r w:rsidRPr="00D05C70">
              <w:rPr>
                <w:rFonts w:ascii="Arial" w:hAnsi="Arial" w:cs="Arial"/>
                <w:sz w:val="18"/>
                <w:szCs w:val="18"/>
              </w:rPr>
              <w:tab/>
              <w:t xml:space="preserve">              Firma del segnalante_________________________</w:t>
            </w:r>
          </w:p>
          <w:p w14:paraId="5CECBD77" w14:textId="77777777" w:rsidR="00381842" w:rsidRPr="00D05C70" w:rsidRDefault="00381842" w:rsidP="00381842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</w:p>
          <w:p w14:paraId="12AD9B4C" w14:textId="012D7598" w:rsidR="00381842" w:rsidRPr="00D05C70" w:rsidRDefault="00381842" w:rsidP="00381842">
            <w:pPr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5C70">
              <w:rPr>
                <w:rFonts w:ascii="Arial" w:hAnsi="Arial" w:cs="Arial"/>
                <w:color w:val="FF0000"/>
                <w:sz w:val="18"/>
                <w:szCs w:val="18"/>
              </w:rPr>
              <w:t>***Se si vuole che la segnalazione resti ANONIMA non firmare la segnalazione***</w:t>
            </w:r>
          </w:p>
        </w:tc>
      </w:tr>
      <w:tr w:rsidR="007630C0" w:rsidRPr="00D05C70" w14:paraId="7F90AC8B" w14:textId="77777777" w:rsidTr="00EC5003">
        <w:trPr>
          <w:trHeight w:hRule="exact" w:val="1846"/>
        </w:trPr>
        <w:tc>
          <w:tcPr>
            <w:tcW w:w="10206" w:type="dxa"/>
            <w:gridSpan w:val="2"/>
          </w:tcPr>
          <w:p w14:paraId="46A775EE" w14:textId="7A823770" w:rsidR="009F7E62" w:rsidRDefault="007630C0" w:rsidP="009F7E62">
            <w:pPr>
              <w:rPr>
                <w:rFonts w:ascii="Arial" w:hAnsi="Arial" w:cs="Arial"/>
                <w:sz w:val="18"/>
                <w:szCs w:val="18"/>
              </w:rPr>
            </w:pPr>
            <w:r w:rsidRPr="00D03E9C">
              <w:rPr>
                <w:rFonts w:ascii="Arial" w:hAnsi="Arial" w:cs="Arial"/>
                <w:sz w:val="18"/>
                <w:szCs w:val="18"/>
              </w:rPr>
              <w:t xml:space="preserve">La presente segnalazione </w:t>
            </w:r>
            <w:r w:rsidR="00A86741" w:rsidRPr="00D03E9C">
              <w:rPr>
                <w:rFonts w:ascii="Arial" w:hAnsi="Arial" w:cs="Arial"/>
                <w:sz w:val="18"/>
                <w:szCs w:val="18"/>
              </w:rPr>
              <w:t xml:space="preserve">a seconda della natura della segnalazione </w:t>
            </w:r>
            <w:r w:rsidRPr="00D03E9C">
              <w:rPr>
                <w:rFonts w:ascii="Arial" w:hAnsi="Arial" w:cs="Arial"/>
                <w:sz w:val="18"/>
                <w:szCs w:val="18"/>
              </w:rPr>
              <w:t>può essere inoltrata</w:t>
            </w:r>
            <w:r w:rsidR="00EC5003" w:rsidRPr="00D03E9C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9F7E62" w:rsidRPr="00D03E9C">
              <w:rPr>
                <w:rFonts w:ascii="Arial" w:hAnsi="Arial" w:cs="Arial"/>
                <w:sz w:val="18"/>
                <w:szCs w:val="18"/>
              </w:rPr>
              <w:t xml:space="preserve">l gestore delle segnalazioni di Anemos Spa </w:t>
            </w:r>
            <w:r w:rsidR="009F7E62" w:rsidRPr="00D03E9C">
              <w:rPr>
                <w:rFonts w:ascii="Arial" w:hAnsi="Arial" w:cs="Arial"/>
                <w:sz w:val="18"/>
                <w:szCs w:val="18"/>
              </w:rPr>
              <w:t xml:space="preserve">AVV. SILVIA RIZZATO </w:t>
            </w:r>
            <w:r w:rsidR="009F7E62" w:rsidRPr="00D03E9C">
              <w:rPr>
                <w:rFonts w:ascii="Arial" w:hAnsi="Arial" w:cs="Arial"/>
                <w:sz w:val="18"/>
                <w:szCs w:val="18"/>
              </w:rPr>
              <w:t>ai seguenti contatti:</w:t>
            </w:r>
          </w:p>
          <w:p w14:paraId="7095CB3B" w14:textId="77777777" w:rsidR="006F4E63" w:rsidRPr="00D03E9C" w:rsidRDefault="006F4E63" w:rsidP="009F7E6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3A3740" w14:textId="51A7DD73" w:rsidR="00D03E9C" w:rsidRPr="00D03E9C" w:rsidRDefault="009F7E62" w:rsidP="00D03E9C">
            <w:pPr>
              <w:pStyle w:val="xmsonormal"/>
              <w:numPr>
                <w:ilvl w:val="0"/>
                <w:numId w:val="8"/>
              </w:numPr>
              <w:rPr>
                <w:rFonts w:ascii="Arial" w:eastAsia="Trebuchet MS" w:hAnsi="Arial" w:cs="Arial"/>
                <w:sz w:val="18"/>
                <w:szCs w:val="18"/>
                <w:lang w:eastAsia="en-US"/>
              </w:rPr>
            </w:pPr>
            <w:r w:rsidRPr="00D03E9C">
              <w:rPr>
                <w:rFonts w:ascii="Arial" w:eastAsia="Trebuchet MS" w:hAnsi="Arial" w:cs="Arial"/>
                <w:sz w:val="18"/>
                <w:szCs w:val="18"/>
                <w:lang w:eastAsia="en-US"/>
              </w:rPr>
              <w:t xml:space="preserve">mail: </w:t>
            </w:r>
            <w:hyperlink r:id="rId7" w:history="1">
              <w:r w:rsidR="00D03E9C" w:rsidRPr="00845608">
                <w:rPr>
                  <w:rStyle w:val="Collegamentoipertestuale"/>
                  <w:rFonts w:ascii="Arial" w:eastAsia="Trebuchet MS" w:hAnsi="Arial" w:cs="Arial"/>
                  <w:sz w:val="18"/>
                  <w:szCs w:val="18"/>
                  <w:lang w:eastAsia="en-US"/>
                </w:rPr>
                <w:t>silvia.rizzato@enricobarraco.co</w:t>
              </w:r>
              <w:r w:rsidR="00D03E9C" w:rsidRPr="00845608">
                <w:rPr>
                  <w:rStyle w:val="Collegamentoipertestuale"/>
                  <w:rFonts w:ascii="Arial" w:eastAsia="Trebuchet MS" w:hAnsi="Arial" w:cs="Arial"/>
                  <w:sz w:val="18"/>
                  <w:szCs w:val="18"/>
                  <w:lang w:eastAsia="en-US"/>
                </w:rPr>
                <w:t>m</w:t>
              </w:r>
            </w:hyperlink>
          </w:p>
          <w:p w14:paraId="14C7A82D" w14:textId="6084A601" w:rsidR="009F7E62" w:rsidRPr="00D03E9C" w:rsidRDefault="009F7E62" w:rsidP="009F7E62">
            <w:pPr>
              <w:pStyle w:val="xmsonormal"/>
              <w:numPr>
                <w:ilvl w:val="0"/>
                <w:numId w:val="8"/>
              </w:numPr>
              <w:rPr>
                <w:rFonts w:ascii="Arial" w:eastAsia="Trebuchet MS" w:hAnsi="Arial" w:cs="Arial"/>
                <w:sz w:val="18"/>
                <w:szCs w:val="18"/>
                <w:lang w:eastAsia="en-US"/>
              </w:rPr>
            </w:pPr>
            <w:r w:rsidRPr="00D03E9C">
              <w:rPr>
                <w:rFonts w:ascii="Arial" w:eastAsia="Trebuchet MS" w:hAnsi="Arial" w:cs="Arial"/>
                <w:sz w:val="18"/>
                <w:szCs w:val="18"/>
                <w:lang w:eastAsia="en-US"/>
              </w:rPr>
              <w:t>posta: AVV. SILVIA RIZZATO</w:t>
            </w:r>
            <w:r w:rsidR="00D03E9C">
              <w:rPr>
                <w:rFonts w:ascii="Arial" w:eastAsia="Trebuchet MS" w:hAnsi="Arial" w:cs="Arial"/>
                <w:sz w:val="18"/>
                <w:szCs w:val="18"/>
                <w:lang w:eastAsia="en-US"/>
              </w:rPr>
              <w:t xml:space="preserve"> </w:t>
            </w:r>
            <w:r w:rsidR="00D03E9C">
              <w:rPr>
                <w:rFonts w:ascii="Arial" w:eastAsia="Trebuchet MS" w:hAnsi="Arial" w:cs="Arial"/>
                <w:sz w:val="18"/>
                <w:szCs w:val="18"/>
                <w:lang w:eastAsia="en-US"/>
              </w:rPr>
              <w:t>(Riservata Personale)</w:t>
            </w:r>
            <w:r w:rsidRPr="00D03E9C">
              <w:rPr>
                <w:rFonts w:ascii="Arial" w:eastAsia="Trebuchet MS" w:hAnsi="Arial" w:cs="Arial"/>
                <w:sz w:val="18"/>
                <w:szCs w:val="18"/>
                <w:lang w:eastAsia="en-US"/>
              </w:rPr>
              <w:t>, presso Studio Legale Barraco, in Padova, Via Niccolò Tommaseo n. 69/</w:t>
            </w:r>
            <w:proofErr w:type="gramStart"/>
            <w:r w:rsidRPr="00D03E9C">
              <w:rPr>
                <w:rFonts w:ascii="Arial" w:eastAsia="Trebuchet MS" w:hAnsi="Arial" w:cs="Arial"/>
                <w:sz w:val="18"/>
                <w:szCs w:val="18"/>
                <w:lang w:eastAsia="en-US"/>
              </w:rPr>
              <w:t>D  -</w:t>
            </w:r>
            <w:proofErr w:type="gramEnd"/>
            <w:r w:rsidRPr="00D03E9C">
              <w:rPr>
                <w:rFonts w:ascii="Arial" w:eastAsia="Trebuchet MS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03E9C">
              <w:rPr>
                <w:rFonts w:ascii="Arial" w:eastAsia="Trebuchet MS" w:hAnsi="Arial" w:cs="Arial"/>
                <w:sz w:val="18"/>
                <w:szCs w:val="18"/>
                <w:lang w:eastAsia="en-US"/>
              </w:rPr>
              <w:t>cap</w:t>
            </w:r>
            <w:proofErr w:type="spellEnd"/>
            <w:r w:rsidRPr="00D03E9C">
              <w:rPr>
                <w:rFonts w:ascii="Arial" w:eastAsia="Trebuchet MS" w:hAnsi="Arial" w:cs="Arial"/>
                <w:sz w:val="18"/>
                <w:szCs w:val="18"/>
                <w:lang w:eastAsia="en-US"/>
              </w:rPr>
              <w:t xml:space="preserve"> 35131</w:t>
            </w:r>
            <w:r w:rsidR="00D03E9C">
              <w:rPr>
                <w:rFonts w:ascii="Arial" w:eastAsia="Trebuchet MS" w:hAnsi="Arial" w:cs="Arial"/>
                <w:sz w:val="18"/>
                <w:szCs w:val="18"/>
                <w:lang w:eastAsia="en-US"/>
              </w:rPr>
              <w:t>;</w:t>
            </w:r>
          </w:p>
          <w:p w14:paraId="4A8B8D74" w14:textId="77777777" w:rsidR="009F7E62" w:rsidRPr="00D03E9C" w:rsidRDefault="009F7E62" w:rsidP="009F7E62">
            <w:pPr>
              <w:pStyle w:val="xmsonormal"/>
              <w:numPr>
                <w:ilvl w:val="0"/>
                <w:numId w:val="8"/>
              </w:numPr>
              <w:rPr>
                <w:rFonts w:ascii="Arial" w:eastAsia="Trebuchet MS" w:hAnsi="Arial" w:cs="Arial"/>
                <w:sz w:val="18"/>
                <w:szCs w:val="18"/>
                <w:lang w:eastAsia="en-US"/>
              </w:rPr>
            </w:pPr>
            <w:r w:rsidRPr="00D03E9C">
              <w:rPr>
                <w:rFonts w:ascii="Arial" w:eastAsia="Trebuchet MS" w:hAnsi="Arial" w:cs="Arial"/>
                <w:sz w:val="18"/>
                <w:szCs w:val="18"/>
                <w:lang w:eastAsia="en-US"/>
              </w:rPr>
              <w:t>numero di telefono: 329/6657488</w:t>
            </w:r>
          </w:p>
          <w:p w14:paraId="737CFA7D" w14:textId="1CA2811A" w:rsidR="00D05C70" w:rsidRPr="00D03E9C" w:rsidRDefault="00D05C70" w:rsidP="003C0C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C48E37" w14:textId="26FE6ED0" w:rsidR="00381842" w:rsidRPr="00D05C70" w:rsidRDefault="00381842" w:rsidP="00EC5003">
            <w:pPr>
              <w:ind w:hanging="233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03E9C">
              <w:rPr>
                <w:rFonts w:ascii="Arial" w:hAnsi="Arial" w:cs="Arial"/>
                <w:sz w:val="18"/>
                <w:szCs w:val="18"/>
              </w:rPr>
              <w:t>ll’A</w:t>
            </w:r>
            <w:proofErr w:type="spellEnd"/>
          </w:p>
        </w:tc>
      </w:tr>
    </w:tbl>
    <w:p w14:paraId="32D097DC" w14:textId="138C43AF" w:rsidR="00A54D0C" w:rsidRPr="00D05C70" w:rsidRDefault="00A54D0C" w:rsidP="008958A1">
      <w:pPr>
        <w:pStyle w:val="TableParagraph"/>
        <w:ind w:left="0"/>
        <w:rPr>
          <w:rFonts w:ascii="Arial" w:hAnsi="Arial" w:cs="Arial"/>
          <w:b/>
          <w:color w:val="FF0000"/>
          <w:sz w:val="20"/>
          <w:szCs w:val="20"/>
        </w:rPr>
      </w:pPr>
    </w:p>
    <w:sectPr w:rsidR="00A54D0C" w:rsidRPr="00D05C70" w:rsidSect="0012754D">
      <w:headerReference w:type="default" r:id="rId8"/>
      <w:pgSz w:w="11910" w:h="16840"/>
      <w:pgMar w:top="1598" w:right="900" w:bottom="280" w:left="90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2BE7" w14:textId="77777777" w:rsidR="000E66D7" w:rsidRDefault="000E66D7">
      <w:r>
        <w:separator/>
      </w:r>
    </w:p>
  </w:endnote>
  <w:endnote w:type="continuationSeparator" w:id="0">
    <w:p w14:paraId="059A2AA2" w14:textId="77777777" w:rsidR="000E66D7" w:rsidRDefault="000E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F6A8" w14:textId="77777777" w:rsidR="000E66D7" w:rsidRDefault="000E66D7">
      <w:r>
        <w:separator/>
      </w:r>
    </w:p>
  </w:footnote>
  <w:footnote w:type="continuationSeparator" w:id="0">
    <w:p w14:paraId="0FB84F56" w14:textId="77777777" w:rsidR="000E66D7" w:rsidRDefault="000E6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521"/>
      <w:gridCol w:w="1984"/>
    </w:tblGrid>
    <w:tr w:rsidR="00B32C66" w:rsidRPr="00BC0D48" w14:paraId="3472D1E7" w14:textId="77777777" w:rsidTr="008958A1">
      <w:trPr>
        <w:cantSplit/>
        <w:trHeight w:val="699"/>
      </w:trPr>
      <w:tc>
        <w:tcPr>
          <w:tcW w:w="1701" w:type="dxa"/>
          <w:vAlign w:val="center"/>
        </w:tcPr>
        <w:p w14:paraId="77D7710F" w14:textId="11A37E7E" w:rsidR="00B32C66" w:rsidRPr="00BC0D48" w:rsidRDefault="00D03E9C" w:rsidP="00B674D6">
          <w:pPr>
            <w:spacing w:before="40" w:after="40"/>
            <w:jc w:val="center"/>
            <w:rPr>
              <w:rFonts w:asciiTheme="majorHAnsi" w:hAnsiTheme="majorHAnsi"/>
            </w:rPr>
          </w:pPr>
          <w:r w:rsidRPr="00D03E9C">
            <w:rPr>
              <w:rFonts w:asciiTheme="majorHAnsi" w:hAnsiTheme="majorHAnsi" w:cs="Arial"/>
            </w:rPr>
            <w:t>Anemos Spa</w:t>
          </w:r>
        </w:p>
      </w:tc>
      <w:tc>
        <w:tcPr>
          <w:tcW w:w="6521" w:type="dxa"/>
          <w:vAlign w:val="center"/>
        </w:tcPr>
        <w:p w14:paraId="1F1952CC" w14:textId="6CD09F01" w:rsidR="00B32C66" w:rsidRPr="00BC0D48" w:rsidRDefault="00B32C66" w:rsidP="00B674D6">
          <w:pPr>
            <w:jc w:val="center"/>
            <w:rPr>
              <w:rFonts w:asciiTheme="majorHAnsi" w:hAnsiTheme="majorHAnsi" w:cs="Arial"/>
            </w:rPr>
          </w:pPr>
          <w:r w:rsidRPr="00BC0D48">
            <w:rPr>
              <w:rFonts w:asciiTheme="majorHAnsi" w:hAnsiTheme="majorHAnsi" w:cs="Arial"/>
              <w:b/>
            </w:rPr>
            <w:t>MODULO DELLE SEGNALAZIONI</w:t>
          </w:r>
        </w:p>
      </w:tc>
      <w:tc>
        <w:tcPr>
          <w:tcW w:w="1984" w:type="dxa"/>
          <w:vAlign w:val="center"/>
        </w:tcPr>
        <w:p w14:paraId="298A29D0" w14:textId="0B3382F7" w:rsidR="00B32C66" w:rsidRPr="00BC0D48" w:rsidRDefault="00D03E9C" w:rsidP="00D03E9C">
          <w:pPr>
            <w:jc w:val="center"/>
            <w:rPr>
              <w:rFonts w:asciiTheme="majorHAnsi" w:hAnsiTheme="majorHAnsi" w:cs="Arial"/>
            </w:rPr>
          </w:pPr>
          <w:r w:rsidRPr="00D03E9C">
            <w:rPr>
              <w:rFonts w:asciiTheme="majorHAnsi" w:hAnsiTheme="majorHAnsi" w:cs="Arial"/>
              <w:sz w:val="20"/>
              <w:szCs w:val="20"/>
            </w:rPr>
            <w:t>Modulo WB 1.0</w:t>
          </w:r>
        </w:p>
      </w:tc>
    </w:tr>
  </w:tbl>
  <w:p w14:paraId="0652C183" w14:textId="3AFDF057" w:rsidR="000E6380" w:rsidRPr="003427A2" w:rsidRDefault="000E6380" w:rsidP="003427A2">
    <w:pPr>
      <w:pStyle w:val="Intestazione"/>
      <w:tabs>
        <w:tab w:val="clear" w:pos="4819"/>
        <w:tab w:val="clear" w:pos="9638"/>
        <w:tab w:val="left" w:pos="5623"/>
      </w:tabs>
      <w:ind w:firstLine="720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A6C"/>
    <w:multiLevelType w:val="hybridMultilevel"/>
    <w:tmpl w:val="A9C8D2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567A2F"/>
    <w:multiLevelType w:val="hybridMultilevel"/>
    <w:tmpl w:val="7528D9D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75B3EDC"/>
    <w:multiLevelType w:val="multilevel"/>
    <w:tmpl w:val="99B6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D26632"/>
    <w:multiLevelType w:val="hybridMultilevel"/>
    <w:tmpl w:val="EAF8C62E"/>
    <w:lvl w:ilvl="0" w:tplc="13C0EA02">
      <w:numFmt w:val="bullet"/>
      <w:lvlText w:val="•"/>
      <w:lvlJc w:val="left"/>
      <w:pPr>
        <w:ind w:left="716" w:hanging="574"/>
      </w:pPr>
      <w:rPr>
        <w:rFonts w:ascii="Cambria" w:eastAsia="Trebuchet MS" w:hAnsi="Cambria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8C978CB"/>
    <w:multiLevelType w:val="hybridMultilevel"/>
    <w:tmpl w:val="9162DE82"/>
    <w:lvl w:ilvl="0" w:tplc="AC54B192">
      <w:start w:val="1"/>
      <w:numFmt w:val="decimal"/>
      <w:lvlText w:val="%1)"/>
      <w:lvlJc w:val="left"/>
      <w:pPr>
        <w:ind w:left="954" w:hanging="348"/>
        <w:jc w:val="left"/>
      </w:pPr>
      <w:rPr>
        <w:rFonts w:ascii="Trebuchet MS" w:eastAsia="Trebuchet MS" w:hAnsi="Trebuchet MS" w:cs="Trebuchet MS" w:hint="default"/>
        <w:spacing w:val="-1"/>
        <w:w w:val="90"/>
        <w:sz w:val="24"/>
        <w:szCs w:val="24"/>
        <w:lang w:val="it-IT" w:eastAsia="en-US" w:bidi="ar-SA"/>
      </w:rPr>
    </w:lvl>
    <w:lvl w:ilvl="1" w:tplc="B49090CE">
      <w:numFmt w:val="bullet"/>
      <w:lvlText w:val="•"/>
      <w:lvlJc w:val="left"/>
      <w:pPr>
        <w:ind w:left="1874" w:hanging="348"/>
      </w:pPr>
      <w:rPr>
        <w:rFonts w:hint="default"/>
        <w:lang w:val="it-IT" w:eastAsia="en-US" w:bidi="ar-SA"/>
      </w:rPr>
    </w:lvl>
    <w:lvl w:ilvl="2" w:tplc="BB8471C8">
      <w:numFmt w:val="bullet"/>
      <w:lvlText w:val="•"/>
      <w:lvlJc w:val="left"/>
      <w:pPr>
        <w:ind w:left="2788" w:hanging="348"/>
      </w:pPr>
      <w:rPr>
        <w:rFonts w:hint="default"/>
        <w:lang w:val="it-IT" w:eastAsia="en-US" w:bidi="ar-SA"/>
      </w:rPr>
    </w:lvl>
    <w:lvl w:ilvl="3" w:tplc="8A289CCE">
      <w:numFmt w:val="bullet"/>
      <w:lvlText w:val="•"/>
      <w:lvlJc w:val="left"/>
      <w:pPr>
        <w:ind w:left="3703" w:hanging="348"/>
      </w:pPr>
      <w:rPr>
        <w:rFonts w:hint="default"/>
        <w:lang w:val="it-IT" w:eastAsia="en-US" w:bidi="ar-SA"/>
      </w:rPr>
    </w:lvl>
    <w:lvl w:ilvl="4" w:tplc="24620BCC">
      <w:numFmt w:val="bullet"/>
      <w:lvlText w:val="•"/>
      <w:lvlJc w:val="left"/>
      <w:pPr>
        <w:ind w:left="4617" w:hanging="348"/>
      </w:pPr>
      <w:rPr>
        <w:rFonts w:hint="default"/>
        <w:lang w:val="it-IT" w:eastAsia="en-US" w:bidi="ar-SA"/>
      </w:rPr>
    </w:lvl>
    <w:lvl w:ilvl="5" w:tplc="E4DA0526">
      <w:numFmt w:val="bullet"/>
      <w:lvlText w:val="•"/>
      <w:lvlJc w:val="left"/>
      <w:pPr>
        <w:ind w:left="5532" w:hanging="348"/>
      </w:pPr>
      <w:rPr>
        <w:rFonts w:hint="default"/>
        <w:lang w:val="it-IT" w:eastAsia="en-US" w:bidi="ar-SA"/>
      </w:rPr>
    </w:lvl>
    <w:lvl w:ilvl="6" w:tplc="E06E8AF4">
      <w:numFmt w:val="bullet"/>
      <w:lvlText w:val="•"/>
      <w:lvlJc w:val="left"/>
      <w:pPr>
        <w:ind w:left="6446" w:hanging="348"/>
      </w:pPr>
      <w:rPr>
        <w:rFonts w:hint="default"/>
        <w:lang w:val="it-IT" w:eastAsia="en-US" w:bidi="ar-SA"/>
      </w:rPr>
    </w:lvl>
    <w:lvl w:ilvl="7" w:tplc="28A6CB94">
      <w:numFmt w:val="bullet"/>
      <w:lvlText w:val="•"/>
      <w:lvlJc w:val="left"/>
      <w:pPr>
        <w:ind w:left="7361" w:hanging="348"/>
      </w:pPr>
      <w:rPr>
        <w:rFonts w:hint="default"/>
        <w:lang w:val="it-IT" w:eastAsia="en-US" w:bidi="ar-SA"/>
      </w:rPr>
    </w:lvl>
    <w:lvl w:ilvl="8" w:tplc="6C20819C">
      <w:numFmt w:val="bullet"/>
      <w:lvlText w:val="•"/>
      <w:lvlJc w:val="left"/>
      <w:pPr>
        <w:ind w:left="8275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6E3E7CE2"/>
    <w:multiLevelType w:val="hybridMultilevel"/>
    <w:tmpl w:val="781416BC"/>
    <w:lvl w:ilvl="0" w:tplc="56E86634">
      <w:numFmt w:val="bullet"/>
      <w:lvlText w:val="-"/>
      <w:lvlJc w:val="left"/>
      <w:pPr>
        <w:ind w:left="720" w:hanging="360"/>
      </w:pPr>
      <w:rPr>
        <w:rFonts w:ascii="Cambria" w:eastAsia="Calibri" w:hAnsi="Cambr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170F0"/>
    <w:multiLevelType w:val="hybridMultilevel"/>
    <w:tmpl w:val="CE1CB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61DB0"/>
    <w:multiLevelType w:val="hybridMultilevel"/>
    <w:tmpl w:val="2DEC45A4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80"/>
    <w:rsid w:val="0008003B"/>
    <w:rsid w:val="000917C1"/>
    <w:rsid w:val="000B1619"/>
    <w:rsid w:val="000E6380"/>
    <w:rsid w:val="000E66D7"/>
    <w:rsid w:val="000E74E8"/>
    <w:rsid w:val="0012754D"/>
    <w:rsid w:val="001E4CD3"/>
    <w:rsid w:val="00296938"/>
    <w:rsid w:val="002C5F5F"/>
    <w:rsid w:val="00306DDD"/>
    <w:rsid w:val="003427A2"/>
    <w:rsid w:val="0036654A"/>
    <w:rsid w:val="00381842"/>
    <w:rsid w:val="003A69B5"/>
    <w:rsid w:val="003C0C8B"/>
    <w:rsid w:val="003D6806"/>
    <w:rsid w:val="00462C14"/>
    <w:rsid w:val="005B117F"/>
    <w:rsid w:val="00616C3C"/>
    <w:rsid w:val="00652804"/>
    <w:rsid w:val="006B74C0"/>
    <w:rsid w:val="006F4E63"/>
    <w:rsid w:val="00757BD8"/>
    <w:rsid w:val="007630C0"/>
    <w:rsid w:val="00862865"/>
    <w:rsid w:val="008958A1"/>
    <w:rsid w:val="009E4D35"/>
    <w:rsid w:val="009F7E62"/>
    <w:rsid w:val="00A04BF6"/>
    <w:rsid w:val="00A463BE"/>
    <w:rsid w:val="00A50F85"/>
    <w:rsid w:val="00A54D0C"/>
    <w:rsid w:val="00A86741"/>
    <w:rsid w:val="00B035C7"/>
    <w:rsid w:val="00B32C66"/>
    <w:rsid w:val="00B674D6"/>
    <w:rsid w:val="00BC0D48"/>
    <w:rsid w:val="00C239E4"/>
    <w:rsid w:val="00C552A2"/>
    <w:rsid w:val="00C60FAB"/>
    <w:rsid w:val="00C8221F"/>
    <w:rsid w:val="00CB58AC"/>
    <w:rsid w:val="00D03E9C"/>
    <w:rsid w:val="00D05C70"/>
    <w:rsid w:val="00DB28CA"/>
    <w:rsid w:val="00E437F2"/>
    <w:rsid w:val="00EC5003"/>
    <w:rsid w:val="00EE0429"/>
    <w:rsid w:val="00FB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B031C"/>
  <w15:docId w15:val="{3663ED14-55DB-4254-9C6D-6EE40A49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3">
    <w:name w:val="heading 3"/>
    <w:aliases w:val="Titolo 3 (3E)"/>
    <w:basedOn w:val="Normale"/>
    <w:next w:val="Normale"/>
    <w:link w:val="Titolo3Carattere"/>
    <w:qFormat/>
    <w:rsid w:val="00B674D6"/>
    <w:pPr>
      <w:keepNext/>
      <w:widowControl/>
      <w:autoSpaceDE/>
      <w:autoSpaceDN/>
      <w:outlineLvl w:val="2"/>
    </w:pPr>
    <w:rPr>
      <w:rFonts w:ascii="Helvetica" w:eastAsia="Times New Roman" w:hAnsi="Helvetica" w:cs="Times New Roman"/>
      <w:b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33" w:right="232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674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74D6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674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4D6"/>
    <w:rPr>
      <w:rFonts w:ascii="Trebuchet MS" w:eastAsia="Trebuchet MS" w:hAnsi="Trebuchet MS" w:cs="Trebuchet MS"/>
      <w:lang w:val="it-IT"/>
    </w:rPr>
  </w:style>
  <w:style w:type="character" w:customStyle="1" w:styleId="Titolo3Carattere">
    <w:name w:val="Titolo 3 Carattere"/>
    <w:aliases w:val="Titolo 3 (3E) Carattere"/>
    <w:basedOn w:val="Carpredefinitoparagrafo"/>
    <w:link w:val="Titolo3"/>
    <w:rsid w:val="00B674D6"/>
    <w:rPr>
      <w:rFonts w:ascii="Helvetica" w:eastAsia="Times New Roman" w:hAnsi="Helvetica" w:cs="Times New Roman"/>
      <w:b/>
      <w:sz w:val="18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30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A54D0C"/>
    <w:rPr>
      <w:rFonts w:ascii="Trebuchet MS" w:eastAsia="Trebuchet MS" w:hAnsi="Trebuchet MS" w:cs="Trebuchet MS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630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4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0429"/>
    <w:rPr>
      <w:rFonts w:ascii="Segoe UI" w:eastAsia="Trebuchet MS" w:hAnsi="Segoe UI" w:cs="Segoe UI"/>
      <w:sz w:val="18"/>
      <w:szCs w:val="18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74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3818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msonormal">
    <w:name w:val="x_msonormal"/>
    <w:basedOn w:val="Normale"/>
    <w:rsid w:val="009F7E62"/>
    <w:pPr>
      <w:widowControl/>
      <w:autoSpaceDE/>
      <w:autoSpaceDN/>
    </w:pPr>
    <w:rPr>
      <w:rFonts w:ascii="Calibri" w:eastAsiaTheme="minorHAns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lvia.rizzato@enricobarra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Host1</dc:creator>
  <cp:lastModifiedBy>daniele patron</cp:lastModifiedBy>
  <cp:revision>8</cp:revision>
  <cp:lastPrinted>2021-12-10T18:01:00Z</cp:lastPrinted>
  <dcterms:created xsi:type="dcterms:W3CDTF">2023-12-14T10:39:00Z</dcterms:created>
  <dcterms:modified xsi:type="dcterms:W3CDTF">2023-12-14T10:50:00Z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2021-11-22T00:00:00Z</vt:filetime>
  </property>
</Properties>
</file>